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59A8F" w14:textId="77777777" w:rsidR="00FB1AF5" w:rsidRPr="00C53623" w:rsidRDefault="00833141" w:rsidP="00C53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Cells Review (C1-C5</w:t>
      </w:r>
      <w:r w:rsidR="0098612F" w:rsidRPr="00C53623">
        <w:rPr>
          <w:b/>
          <w:sz w:val="32"/>
          <w:szCs w:val="32"/>
        </w:rPr>
        <w:t>)</w:t>
      </w:r>
    </w:p>
    <w:p w14:paraId="0BF71A8C" w14:textId="77777777" w:rsidR="0098612F" w:rsidRDefault="00833141">
      <w:r>
        <w:t xml:space="preserve">Go to </w:t>
      </w:r>
      <w:hyperlink r:id="rId8" w:history="1">
        <w:r w:rsidRPr="007934F3">
          <w:rPr>
            <w:rStyle w:val="Hyperlink"/>
          </w:rPr>
          <w:t>www.quizlet.com/33777539</w:t>
        </w:r>
      </w:hyperlink>
    </w:p>
    <w:p w14:paraId="21C221FD" w14:textId="77777777" w:rsidR="00833141" w:rsidRDefault="00833141" w:rsidP="00833141">
      <w:pPr>
        <w:pStyle w:val="ListParagraph"/>
        <w:numPr>
          <w:ilvl w:val="0"/>
          <w:numId w:val="3"/>
        </w:numPr>
      </w:pPr>
      <w:r>
        <w:t>Click on “Cards”. Review all of the terms.</w:t>
      </w:r>
    </w:p>
    <w:p w14:paraId="2F9EA910" w14:textId="77777777" w:rsidR="00833141" w:rsidRDefault="00833141" w:rsidP="00833141">
      <w:pPr>
        <w:pStyle w:val="ListParagraph"/>
        <w:numPr>
          <w:ilvl w:val="0"/>
          <w:numId w:val="3"/>
        </w:numPr>
      </w:pPr>
      <w:r>
        <w:t>Click on “Learn”. Answer all 10 questions.</w:t>
      </w:r>
    </w:p>
    <w:p w14:paraId="74C8A450" w14:textId="77777777" w:rsidR="00833141" w:rsidRDefault="00833141" w:rsidP="00833141">
      <w:pPr>
        <w:pStyle w:val="ListParagraph"/>
        <w:numPr>
          <w:ilvl w:val="0"/>
          <w:numId w:val="3"/>
        </w:numPr>
      </w:pPr>
      <w:r>
        <w:t>Click on “Speller”. Answer until you get 7/7.</w:t>
      </w:r>
    </w:p>
    <w:p w14:paraId="50547CEC" w14:textId="77777777" w:rsidR="00833141" w:rsidRDefault="00833141" w:rsidP="00833141">
      <w:pPr>
        <w:pStyle w:val="ListParagraph"/>
        <w:numPr>
          <w:ilvl w:val="0"/>
          <w:numId w:val="3"/>
        </w:numPr>
      </w:pPr>
      <w:r>
        <w:t xml:space="preserve">Click on “Test A+”. Answer until you get 10/10. </w:t>
      </w:r>
    </w:p>
    <w:p w14:paraId="54494286" w14:textId="77777777" w:rsidR="00833141" w:rsidRDefault="00833141" w:rsidP="00833141">
      <w:pPr>
        <w:pStyle w:val="ListParagraph"/>
        <w:numPr>
          <w:ilvl w:val="0"/>
          <w:numId w:val="3"/>
        </w:numPr>
        <w:spacing w:line="480" w:lineRule="auto"/>
      </w:pPr>
      <w:r>
        <w:t>Play the games. Write you best score time for Scatter ______________________________________ and Score for Space Race: _______________________________________________________________________________</w:t>
      </w:r>
    </w:p>
    <w:p w14:paraId="1989F1E3" w14:textId="77777777" w:rsidR="00833141" w:rsidRDefault="00833141" w:rsidP="00833141">
      <w:pPr>
        <w:pStyle w:val="ListParagraph"/>
      </w:pPr>
    </w:p>
    <w:p w14:paraId="5C1157D2" w14:textId="77777777" w:rsidR="0098612F" w:rsidRDefault="0098612F" w:rsidP="0098612F">
      <w:pPr>
        <w:pStyle w:val="ListParagraph"/>
        <w:numPr>
          <w:ilvl w:val="0"/>
          <w:numId w:val="1"/>
        </w:numPr>
      </w:pPr>
      <w:r>
        <w:t>Can you see cells with the unaided eye? Explain.</w:t>
      </w:r>
    </w:p>
    <w:p w14:paraId="206302A2" w14:textId="77777777" w:rsidR="00C53623" w:rsidRDefault="00C53623" w:rsidP="00C53623"/>
    <w:p w14:paraId="1168D78C" w14:textId="77777777" w:rsidR="00833141" w:rsidRDefault="00833141" w:rsidP="00C53623"/>
    <w:p w14:paraId="7E21CF67" w14:textId="77777777" w:rsidR="00833141" w:rsidRDefault="00833141" w:rsidP="00C53623"/>
    <w:p w14:paraId="721E8F70" w14:textId="77777777" w:rsidR="0098612F" w:rsidRDefault="0098612F" w:rsidP="0098612F">
      <w:pPr>
        <w:pStyle w:val="ListParagraph"/>
        <w:numPr>
          <w:ilvl w:val="0"/>
          <w:numId w:val="1"/>
        </w:numPr>
      </w:pPr>
      <w:r>
        <w:t>What instrument do we use to see cells?</w:t>
      </w:r>
    </w:p>
    <w:p w14:paraId="1971A09E" w14:textId="77777777" w:rsidR="00833141" w:rsidRDefault="00833141" w:rsidP="00C53623"/>
    <w:p w14:paraId="372B9AA6" w14:textId="77777777" w:rsidR="00C53623" w:rsidRDefault="00C53623" w:rsidP="00C53623"/>
    <w:p w14:paraId="1ED8B690" w14:textId="77777777" w:rsidR="0098612F" w:rsidRDefault="0098612F" w:rsidP="0098612F">
      <w:pPr>
        <w:pStyle w:val="ListParagraph"/>
        <w:numPr>
          <w:ilvl w:val="0"/>
          <w:numId w:val="1"/>
        </w:numPr>
      </w:pPr>
      <w:r>
        <w:t>What is a cell?</w:t>
      </w:r>
    </w:p>
    <w:p w14:paraId="7AE06722" w14:textId="77777777" w:rsidR="00C53623" w:rsidRDefault="00C53623" w:rsidP="00C53623"/>
    <w:p w14:paraId="0DE185BB" w14:textId="77777777" w:rsidR="00833141" w:rsidRDefault="00833141" w:rsidP="00C53623"/>
    <w:p w14:paraId="1FD40C82" w14:textId="77777777" w:rsidR="00833141" w:rsidRDefault="00833141" w:rsidP="00C53623"/>
    <w:p w14:paraId="24F0AC32" w14:textId="77777777" w:rsidR="0098612F" w:rsidRDefault="0098612F" w:rsidP="0098612F">
      <w:pPr>
        <w:pStyle w:val="ListParagraph"/>
        <w:numPr>
          <w:ilvl w:val="0"/>
          <w:numId w:val="1"/>
        </w:numPr>
      </w:pPr>
      <w:r>
        <w:t>Why are cells considered to be “alive”?</w:t>
      </w:r>
    </w:p>
    <w:p w14:paraId="400AD341" w14:textId="77777777" w:rsidR="00833141" w:rsidRDefault="00833141" w:rsidP="00C53623"/>
    <w:p w14:paraId="7A573D53" w14:textId="77777777" w:rsidR="00C53623" w:rsidRDefault="00C53623" w:rsidP="00C53623"/>
    <w:p w14:paraId="7FD89BC0" w14:textId="77777777" w:rsidR="0098612F" w:rsidRDefault="0098612F" w:rsidP="0098612F">
      <w:pPr>
        <w:pStyle w:val="ListParagraph"/>
        <w:numPr>
          <w:ilvl w:val="0"/>
          <w:numId w:val="1"/>
        </w:numPr>
      </w:pPr>
      <w:r>
        <w:t>Place the letter of the description in the box of the organelle it is describing. Some answers will be used more than once:</w:t>
      </w:r>
    </w:p>
    <w:tbl>
      <w:tblPr>
        <w:tblStyle w:val="TableGrid"/>
        <w:tblW w:w="9425" w:type="dxa"/>
        <w:tblInd w:w="378" w:type="dxa"/>
        <w:tblLook w:val="04A0" w:firstRow="1" w:lastRow="0" w:firstColumn="1" w:lastColumn="0" w:noHBand="0" w:noVBand="1"/>
      </w:tblPr>
      <w:tblGrid>
        <w:gridCol w:w="1530"/>
        <w:gridCol w:w="1620"/>
        <w:gridCol w:w="1442"/>
        <w:gridCol w:w="1727"/>
        <w:gridCol w:w="1462"/>
        <w:gridCol w:w="1644"/>
      </w:tblGrid>
      <w:tr w:rsidR="0098612F" w14:paraId="13F87779" w14:textId="77777777" w:rsidTr="00C53623">
        <w:tc>
          <w:tcPr>
            <w:tcW w:w="1530" w:type="dxa"/>
          </w:tcPr>
          <w:p w14:paraId="33DC05AB" w14:textId="77777777" w:rsidR="0098612F" w:rsidRDefault="0098612F" w:rsidP="0098612F">
            <w:r>
              <w:t>Cell Wall</w:t>
            </w:r>
          </w:p>
        </w:tc>
        <w:tc>
          <w:tcPr>
            <w:tcW w:w="1620" w:type="dxa"/>
          </w:tcPr>
          <w:p w14:paraId="1AD240C6" w14:textId="77777777" w:rsidR="0098612F" w:rsidRDefault="0098612F" w:rsidP="0098612F">
            <w:r>
              <w:t>Cell membrane</w:t>
            </w:r>
          </w:p>
        </w:tc>
        <w:tc>
          <w:tcPr>
            <w:tcW w:w="1442" w:type="dxa"/>
          </w:tcPr>
          <w:p w14:paraId="0F0BA2A1" w14:textId="77777777" w:rsidR="0098612F" w:rsidRDefault="0098612F" w:rsidP="0098612F">
            <w:r>
              <w:t>Nucleus</w:t>
            </w:r>
          </w:p>
        </w:tc>
        <w:tc>
          <w:tcPr>
            <w:tcW w:w="1727" w:type="dxa"/>
          </w:tcPr>
          <w:p w14:paraId="4C6AC4E4" w14:textId="77777777" w:rsidR="0098612F" w:rsidRDefault="0098612F" w:rsidP="0098612F">
            <w:r>
              <w:t>Chloroplast</w:t>
            </w:r>
          </w:p>
        </w:tc>
        <w:tc>
          <w:tcPr>
            <w:tcW w:w="1462" w:type="dxa"/>
          </w:tcPr>
          <w:p w14:paraId="371046D4" w14:textId="77777777" w:rsidR="0098612F" w:rsidRDefault="0098612F" w:rsidP="0098612F">
            <w:r>
              <w:t>Cytoplasm</w:t>
            </w:r>
          </w:p>
        </w:tc>
        <w:tc>
          <w:tcPr>
            <w:tcW w:w="1644" w:type="dxa"/>
          </w:tcPr>
          <w:p w14:paraId="067A115B" w14:textId="77777777" w:rsidR="0098612F" w:rsidRDefault="0098612F" w:rsidP="0098612F">
            <w:r>
              <w:t>Mitochondria</w:t>
            </w:r>
          </w:p>
        </w:tc>
      </w:tr>
      <w:tr w:rsidR="0098612F" w14:paraId="0CFF0BA1" w14:textId="77777777" w:rsidTr="00C53623">
        <w:tc>
          <w:tcPr>
            <w:tcW w:w="1530" w:type="dxa"/>
          </w:tcPr>
          <w:p w14:paraId="3E0C2543" w14:textId="77777777" w:rsidR="0098612F" w:rsidRDefault="0098612F" w:rsidP="0098612F"/>
          <w:p w14:paraId="72FE600A" w14:textId="77777777" w:rsidR="0098612F" w:rsidRDefault="0098612F" w:rsidP="0098612F"/>
          <w:p w14:paraId="23B764A2" w14:textId="77777777" w:rsidR="0098612F" w:rsidRDefault="0098612F" w:rsidP="0098612F"/>
          <w:p w14:paraId="4D9C5E36" w14:textId="77777777" w:rsidR="0098612F" w:rsidRDefault="0098612F" w:rsidP="0098612F"/>
        </w:tc>
        <w:tc>
          <w:tcPr>
            <w:tcW w:w="1620" w:type="dxa"/>
          </w:tcPr>
          <w:p w14:paraId="02D722C6" w14:textId="77777777" w:rsidR="0098612F" w:rsidRDefault="0098612F" w:rsidP="0098612F"/>
        </w:tc>
        <w:tc>
          <w:tcPr>
            <w:tcW w:w="1442" w:type="dxa"/>
          </w:tcPr>
          <w:p w14:paraId="125DC1A7" w14:textId="77777777" w:rsidR="0098612F" w:rsidRDefault="0098612F" w:rsidP="0098612F"/>
        </w:tc>
        <w:tc>
          <w:tcPr>
            <w:tcW w:w="1727" w:type="dxa"/>
          </w:tcPr>
          <w:p w14:paraId="31DACE3B" w14:textId="77777777" w:rsidR="0098612F" w:rsidRDefault="0098612F" w:rsidP="0098612F"/>
        </w:tc>
        <w:tc>
          <w:tcPr>
            <w:tcW w:w="1462" w:type="dxa"/>
          </w:tcPr>
          <w:p w14:paraId="32267E82" w14:textId="77777777" w:rsidR="0098612F" w:rsidRDefault="0098612F" w:rsidP="0098612F"/>
        </w:tc>
        <w:tc>
          <w:tcPr>
            <w:tcW w:w="1644" w:type="dxa"/>
          </w:tcPr>
          <w:p w14:paraId="09D0093C" w14:textId="77777777" w:rsidR="0098612F" w:rsidRDefault="0098612F" w:rsidP="0098612F"/>
        </w:tc>
      </w:tr>
    </w:tbl>
    <w:p w14:paraId="2F6DE83F" w14:textId="77777777" w:rsidR="0098612F" w:rsidRDefault="0098612F" w:rsidP="0098612F"/>
    <w:p w14:paraId="26737AAD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>The organelle that controls the functions of the cell.</w:t>
      </w:r>
    </w:p>
    <w:p w14:paraId="373604C2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 xml:space="preserve">Sort of like a </w:t>
      </w:r>
      <w:proofErr w:type="gramStart"/>
      <w:r>
        <w:t>body guard</w:t>
      </w:r>
      <w:proofErr w:type="gramEnd"/>
      <w:r>
        <w:t>; this organelle lets some things pass through, while keeping out other things.</w:t>
      </w:r>
    </w:p>
    <w:p w14:paraId="2E614C03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>Green</w:t>
      </w:r>
    </w:p>
    <w:p w14:paraId="65ADD825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 xml:space="preserve">Only found in plants. </w:t>
      </w:r>
    </w:p>
    <w:p w14:paraId="5949E11A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>Breaks down sugar so the cell has energy to perform the function necessary to live.</w:t>
      </w:r>
    </w:p>
    <w:p w14:paraId="024D7E3D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 xml:space="preserve">A rigid structure that gives a plant </w:t>
      </w:r>
      <w:proofErr w:type="gramStart"/>
      <w:r>
        <w:t>it’s</w:t>
      </w:r>
      <w:proofErr w:type="gramEnd"/>
      <w:r>
        <w:t xml:space="preserve"> shape.</w:t>
      </w:r>
    </w:p>
    <w:p w14:paraId="71F08AD4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>Contains the genetic material</w:t>
      </w:r>
      <w:r w:rsidR="00B42BC4">
        <w:t xml:space="preserve"> that guides all cell processes</w:t>
      </w:r>
      <w:r>
        <w:t>.</w:t>
      </w:r>
    </w:p>
    <w:p w14:paraId="340AC85A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>Food-making structures in plants.</w:t>
      </w:r>
    </w:p>
    <w:p w14:paraId="1CB4ED4E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>Found in all cells and controls the movement of materials into and out of the cell.</w:t>
      </w:r>
    </w:p>
    <w:p w14:paraId="64007D2F" w14:textId="77777777" w:rsidR="0098612F" w:rsidRDefault="0098612F" w:rsidP="00833141">
      <w:pPr>
        <w:pStyle w:val="ListParagraph"/>
        <w:numPr>
          <w:ilvl w:val="0"/>
          <w:numId w:val="2"/>
        </w:numPr>
        <w:ind w:left="630"/>
      </w:pPr>
      <w:r>
        <w:t>Use sunlight to make sugar.</w:t>
      </w:r>
    </w:p>
    <w:p w14:paraId="01CF6898" w14:textId="77777777" w:rsidR="006C0C83" w:rsidRDefault="006C0C83" w:rsidP="00833141">
      <w:pPr>
        <w:pStyle w:val="ListParagraph"/>
        <w:numPr>
          <w:ilvl w:val="0"/>
          <w:numId w:val="2"/>
        </w:numPr>
        <w:ind w:left="630"/>
      </w:pPr>
      <w:r>
        <w:t>Osmosis happens when water moves across this organelle.</w:t>
      </w:r>
    </w:p>
    <w:p w14:paraId="0CEC2DA5" w14:textId="77777777" w:rsidR="00833141" w:rsidRDefault="006C0C83" w:rsidP="00833141">
      <w:pPr>
        <w:pStyle w:val="ListParagraph"/>
        <w:numPr>
          <w:ilvl w:val="0"/>
          <w:numId w:val="2"/>
        </w:numPr>
        <w:ind w:left="630"/>
      </w:pPr>
      <w:r>
        <w:t>The liquid “soup” that all of the organelles are in.</w:t>
      </w:r>
      <w:bookmarkStart w:id="0" w:name="_GoBack"/>
      <w:bookmarkEnd w:id="0"/>
    </w:p>
    <w:p w14:paraId="5B9FBCAD" w14:textId="77777777" w:rsidR="006C0C83" w:rsidRDefault="006C0C83" w:rsidP="006C0C83">
      <w:pPr>
        <w:pStyle w:val="ListParagraph"/>
        <w:numPr>
          <w:ilvl w:val="0"/>
          <w:numId w:val="1"/>
        </w:numPr>
      </w:pPr>
      <w:r>
        <w:lastRenderedPageBreak/>
        <w:t>Create a Venn diagram to compare and contrast osmosis and diffusion.</w:t>
      </w:r>
    </w:p>
    <w:p w14:paraId="1A16305A" w14:textId="77777777" w:rsidR="00C53623" w:rsidRDefault="00C53623" w:rsidP="00C53623"/>
    <w:p w14:paraId="6049AC62" w14:textId="77777777" w:rsidR="00C53623" w:rsidRDefault="00C53623" w:rsidP="00C53623"/>
    <w:p w14:paraId="05671494" w14:textId="77777777" w:rsidR="00C53623" w:rsidRDefault="00C53623" w:rsidP="00C53623"/>
    <w:p w14:paraId="5E8D3799" w14:textId="77777777" w:rsidR="00C53623" w:rsidRDefault="00C53623" w:rsidP="00C53623"/>
    <w:p w14:paraId="6A9ACD82" w14:textId="77777777" w:rsidR="00C53623" w:rsidRDefault="00C53623" w:rsidP="00C53623"/>
    <w:p w14:paraId="4FCAE7C4" w14:textId="77777777" w:rsidR="00C53623" w:rsidRDefault="00C53623" w:rsidP="00C53623"/>
    <w:p w14:paraId="362A277D" w14:textId="77777777" w:rsidR="00C53623" w:rsidRDefault="00C53623" w:rsidP="006C0C83">
      <w:pPr>
        <w:pStyle w:val="ListParagraph"/>
        <w:numPr>
          <w:ilvl w:val="0"/>
          <w:numId w:val="1"/>
        </w:numPr>
      </w:pPr>
      <w:r>
        <w:t>Create a Venn diagram to compare and contrast plant cells and animal cells.</w:t>
      </w:r>
    </w:p>
    <w:p w14:paraId="0A39C5B9" w14:textId="77777777" w:rsidR="00C53623" w:rsidRDefault="00C53623" w:rsidP="00C53623"/>
    <w:p w14:paraId="6562FF7B" w14:textId="77777777" w:rsidR="00C53623" w:rsidRDefault="00C53623" w:rsidP="00C53623"/>
    <w:p w14:paraId="21EFF125" w14:textId="77777777" w:rsidR="00C53623" w:rsidRDefault="00C53623" w:rsidP="00C53623"/>
    <w:p w14:paraId="0D02DBA8" w14:textId="77777777" w:rsidR="00833141" w:rsidRDefault="00833141" w:rsidP="00C53623"/>
    <w:p w14:paraId="41B16CE2" w14:textId="77777777" w:rsidR="00833141" w:rsidRDefault="00833141" w:rsidP="00C53623"/>
    <w:p w14:paraId="4EAB046D" w14:textId="77777777" w:rsidR="00833141" w:rsidRDefault="00833141" w:rsidP="00C53623"/>
    <w:p w14:paraId="11D599C6" w14:textId="77777777" w:rsidR="00833141" w:rsidRDefault="00833141" w:rsidP="00C53623"/>
    <w:p w14:paraId="4A79020B" w14:textId="77777777" w:rsidR="00C53623" w:rsidRDefault="00C53623" w:rsidP="00C53623"/>
    <w:p w14:paraId="1F5033EB" w14:textId="77777777" w:rsidR="006C0C83" w:rsidRDefault="006C0C83" w:rsidP="006C0C83">
      <w:pPr>
        <w:pStyle w:val="ListParagraph"/>
        <w:numPr>
          <w:ilvl w:val="0"/>
          <w:numId w:val="1"/>
        </w:numPr>
      </w:pPr>
      <w:r>
        <w:t xml:space="preserve">Use the diagram of a fish cell to answer the next few questions. The dots are </w:t>
      </w:r>
      <w:r w:rsidRPr="00833141">
        <w:rPr>
          <w:b/>
        </w:rPr>
        <w:t>salt</w:t>
      </w:r>
      <w:r>
        <w:t xml:space="preserve"> particles.</w:t>
      </w:r>
    </w:p>
    <w:p w14:paraId="62E482A1" w14:textId="77777777" w:rsidR="00833141" w:rsidRDefault="00833141" w:rsidP="00833141">
      <w:pPr>
        <w:pStyle w:val="ListParagraph"/>
        <w:ind w:left="1440"/>
      </w:pPr>
    </w:p>
    <w:p w14:paraId="73744688" w14:textId="77777777" w:rsidR="006C0C83" w:rsidRDefault="00C53623" w:rsidP="006C0C83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327B7" wp14:editId="20F760D6">
                <wp:simplePos x="0" y="0"/>
                <wp:positionH relativeFrom="column">
                  <wp:posOffset>5715000</wp:posOffset>
                </wp:positionH>
                <wp:positionV relativeFrom="paragraph">
                  <wp:posOffset>278765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6000" y="0"/>
                    <wp:lineTo x="0" y="2667"/>
                    <wp:lineTo x="0" y="18667"/>
                    <wp:lineTo x="6000" y="21333"/>
                    <wp:lineTo x="15333" y="21333"/>
                    <wp:lineTo x="21333" y="18667"/>
                    <wp:lineTo x="21333" y="2667"/>
                    <wp:lineTo x="15333" y="0"/>
                    <wp:lineTo x="60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prstClr val="white"/>
                          </a:bgClr>
                        </a:patt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50pt;margin-top:21.95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" fillcolor="black [3213]" strokecolor="#4bacc6 [3208]" strokeweight="2pt">
                <v:fill r:id="rId9" o:title="" type="pattern"/>
                <w10:wrap type="through"/>
              </v:oval>
            </w:pict>
          </mc:Fallback>
        </mc:AlternateContent>
      </w:r>
      <w:r w:rsidR="006C0C83">
        <w:t>Will water move into or out of the cell? Explain and draw and arrow to show the movement of the water.</w:t>
      </w:r>
    </w:p>
    <w:p w14:paraId="4EC2CCC3" w14:textId="77777777" w:rsidR="00C53623" w:rsidRDefault="00C53623" w:rsidP="00C53623"/>
    <w:p w14:paraId="22362A56" w14:textId="77777777" w:rsidR="00C53623" w:rsidRDefault="00C53623" w:rsidP="00C53623"/>
    <w:p w14:paraId="1302E263" w14:textId="77777777" w:rsidR="006C0C83" w:rsidRDefault="006C0C83" w:rsidP="006C0C83">
      <w:pPr>
        <w:pStyle w:val="ListParagraph"/>
        <w:numPr>
          <w:ilvl w:val="1"/>
          <w:numId w:val="1"/>
        </w:numPr>
      </w:pPr>
      <w:r>
        <w:t>Why does the salt stay inside the cell?</w:t>
      </w:r>
    </w:p>
    <w:p w14:paraId="70B3ABD4" w14:textId="77777777" w:rsidR="00C53623" w:rsidRDefault="00C53623" w:rsidP="00C53623"/>
    <w:p w14:paraId="37D3E93D" w14:textId="77777777" w:rsidR="00C53623" w:rsidRDefault="00C53623" w:rsidP="00C53623"/>
    <w:p w14:paraId="57A7A180" w14:textId="77777777" w:rsidR="00833141" w:rsidRDefault="00833141" w:rsidP="00C53623"/>
    <w:p w14:paraId="54EB8B42" w14:textId="77777777" w:rsidR="006C0C83" w:rsidRDefault="006C0C83" w:rsidP="006C0C83">
      <w:pPr>
        <w:pStyle w:val="ListParagraph"/>
        <w:numPr>
          <w:ilvl w:val="1"/>
          <w:numId w:val="1"/>
        </w:numPr>
      </w:pPr>
      <w:r>
        <w:t xml:space="preserve">Do you think this is a fresh water fish or a </w:t>
      </w:r>
      <w:proofErr w:type="gramStart"/>
      <w:r>
        <w:t>salt water</w:t>
      </w:r>
      <w:proofErr w:type="gramEnd"/>
      <w:r>
        <w:t xml:space="preserve"> fish? Explain</w:t>
      </w:r>
    </w:p>
    <w:p w14:paraId="6B4A420F" w14:textId="77777777" w:rsidR="00C53623" w:rsidRDefault="00C53623" w:rsidP="00C53623"/>
    <w:p w14:paraId="1AD5268C" w14:textId="77777777" w:rsidR="00833141" w:rsidRDefault="00833141" w:rsidP="00C53623"/>
    <w:p w14:paraId="7E348E50" w14:textId="77777777" w:rsidR="00C53623" w:rsidRDefault="00C53623" w:rsidP="00C53623"/>
    <w:p w14:paraId="4144A1E0" w14:textId="77777777" w:rsidR="006C0C83" w:rsidRDefault="006C0C83" w:rsidP="006C0C83">
      <w:pPr>
        <w:pStyle w:val="ListParagraph"/>
        <w:numPr>
          <w:ilvl w:val="0"/>
          <w:numId w:val="1"/>
        </w:numPr>
      </w:pPr>
      <w:r>
        <w:t xml:space="preserve">Define </w:t>
      </w:r>
      <w:r w:rsidRPr="00833141">
        <w:rPr>
          <w:b/>
        </w:rPr>
        <w:t>osmosis</w:t>
      </w:r>
      <w:r>
        <w:t>:</w:t>
      </w:r>
    </w:p>
    <w:p w14:paraId="0102F04F" w14:textId="77777777" w:rsidR="00C53623" w:rsidRDefault="00C53623" w:rsidP="00C53623"/>
    <w:p w14:paraId="68C9C9AF" w14:textId="77777777" w:rsidR="00B20271" w:rsidRDefault="00B20271" w:rsidP="00C53623"/>
    <w:p w14:paraId="204B2741" w14:textId="77777777" w:rsidR="00833141" w:rsidRDefault="00833141" w:rsidP="00C53623"/>
    <w:p w14:paraId="7E2D9E09" w14:textId="77777777" w:rsidR="00833141" w:rsidRDefault="00833141" w:rsidP="00C53623"/>
    <w:p w14:paraId="3714ACAA" w14:textId="77777777" w:rsidR="006C0C83" w:rsidRDefault="00B42BC4" w:rsidP="006C0C83">
      <w:pPr>
        <w:pStyle w:val="ListParagraph"/>
        <w:numPr>
          <w:ilvl w:val="0"/>
          <w:numId w:val="1"/>
        </w:numPr>
      </w:pPr>
      <w:r>
        <w:t>How do cells get energy from food (sugar)?</w:t>
      </w:r>
    </w:p>
    <w:p w14:paraId="2F30D717" w14:textId="77777777" w:rsidR="00C53623" w:rsidRDefault="00C53623" w:rsidP="00C53623"/>
    <w:p w14:paraId="7FB86551" w14:textId="77777777" w:rsidR="00C53623" w:rsidRDefault="00C53623" w:rsidP="00C53623"/>
    <w:p w14:paraId="6013DE11" w14:textId="77777777" w:rsidR="00833141" w:rsidRDefault="00833141" w:rsidP="00C53623"/>
    <w:p w14:paraId="753B25F0" w14:textId="77777777" w:rsidR="00833141" w:rsidRDefault="00833141" w:rsidP="00C53623"/>
    <w:p w14:paraId="792B5A60" w14:textId="77777777" w:rsidR="00B42BC4" w:rsidRDefault="00B42BC4" w:rsidP="006C0C83">
      <w:pPr>
        <w:pStyle w:val="ListParagraph"/>
        <w:numPr>
          <w:ilvl w:val="0"/>
          <w:numId w:val="1"/>
        </w:numPr>
      </w:pPr>
      <w:r>
        <w:t>What do cells do with waste products?</w:t>
      </w:r>
    </w:p>
    <w:p w14:paraId="0F370E30" w14:textId="77777777" w:rsidR="00C53623" w:rsidRDefault="00C53623" w:rsidP="00C53623"/>
    <w:p w14:paraId="4E27FDE9" w14:textId="77777777" w:rsidR="00833141" w:rsidRDefault="00833141" w:rsidP="00C53623"/>
    <w:p w14:paraId="6F44AF81" w14:textId="77777777" w:rsidR="00833141" w:rsidRDefault="00833141" w:rsidP="00C53623"/>
    <w:p w14:paraId="390DDC3A" w14:textId="77777777" w:rsidR="00C53623" w:rsidRDefault="00C53623" w:rsidP="00C53623"/>
    <w:p w14:paraId="63C67A5B" w14:textId="77777777" w:rsidR="00B42BC4" w:rsidRDefault="00B42BC4" w:rsidP="006C0C83">
      <w:pPr>
        <w:pStyle w:val="ListParagraph"/>
        <w:numPr>
          <w:ilvl w:val="0"/>
          <w:numId w:val="1"/>
        </w:numPr>
      </w:pPr>
      <w:r>
        <w:t xml:space="preserve">Why are </w:t>
      </w:r>
      <w:r w:rsidRPr="00833141">
        <w:rPr>
          <w:b/>
        </w:rPr>
        <w:t>only</w:t>
      </w:r>
      <w:r>
        <w:t xml:space="preserve"> plant cells about to produce food from sunlight?</w:t>
      </w:r>
    </w:p>
    <w:p w14:paraId="5050D45E" w14:textId="77777777" w:rsidR="00C53623" w:rsidRDefault="00C53623" w:rsidP="00C53623"/>
    <w:p w14:paraId="47EFF5C9" w14:textId="77777777" w:rsidR="00C53623" w:rsidRDefault="00C53623" w:rsidP="00C53623"/>
    <w:p w14:paraId="5BB4FF7A" w14:textId="77777777" w:rsidR="00833141" w:rsidRDefault="00833141" w:rsidP="00C53623"/>
    <w:p w14:paraId="49B9D4E5" w14:textId="77777777" w:rsidR="00833141" w:rsidRDefault="00833141" w:rsidP="00C53623"/>
    <w:p w14:paraId="79292C68" w14:textId="77777777" w:rsidR="00833141" w:rsidRDefault="00833141" w:rsidP="00C53623"/>
    <w:p w14:paraId="3B997C1B" w14:textId="77777777" w:rsidR="00833141" w:rsidRDefault="00833141" w:rsidP="00C53623"/>
    <w:p w14:paraId="0A3AE80F" w14:textId="77777777" w:rsidR="00833141" w:rsidRDefault="00833141" w:rsidP="00C53623"/>
    <w:p w14:paraId="10E54F89" w14:textId="77777777" w:rsidR="00833141" w:rsidRDefault="00833141" w:rsidP="00C53623"/>
    <w:p w14:paraId="4828E434" w14:textId="77777777" w:rsidR="00B42BC4" w:rsidRDefault="00B42BC4" w:rsidP="006C0C83">
      <w:pPr>
        <w:pStyle w:val="ListParagraph"/>
        <w:numPr>
          <w:ilvl w:val="0"/>
          <w:numId w:val="1"/>
        </w:numPr>
      </w:pPr>
      <w:r>
        <w:t xml:space="preserve"> What are the 5 levels of cell organization from simplest to most complex?</w:t>
      </w:r>
    </w:p>
    <w:p w14:paraId="63C789E3" w14:textId="77777777" w:rsidR="00C53623" w:rsidRDefault="00C53623" w:rsidP="00C53623"/>
    <w:p w14:paraId="7901B1FD" w14:textId="77777777" w:rsidR="00C53623" w:rsidRDefault="00C53623" w:rsidP="00C53623"/>
    <w:p w14:paraId="51161FA9" w14:textId="77777777" w:rsidR="00B42BC4" w:rsidRDefault="00B42BC4" w:rsidP="006C0C83">
      <w:pPr>
        <w:pStyle w:val="ListParagraph"/>
        <w:numPr>
          <w:ilvl w:val="0"/>
          <w:numId w:val="1"/>
        </w:numPr>
      </w:pPr>
      <w:r>
        <w:t>Give an example of each that you might find in a cat?</w:t>
      </w:r>
    </w:p>
    <w:p w14:paraId="58C96DD6" w14:textId="77777777" w:rsidR="00C53623" w:rsidRDefault="00C53623" w:rsidP="00C53623"/>
    <w:p w14:paraId="4287839B" w14:textId="77777777" w:rsidR="00C53623" w:rsidRDefault="00C53623" w:rsidP="00C53623">
      <w:r>
        <w:rPr>
          <w:noProof/>
        </w:rPr>
        <w:drawing>
          <wp:anchor distT="0" distB="0" distL="114300" distR="114300" simplePos="0" relativeHeight="251660288" behindDoc="1" locked="0" layoutInCell="1" allowOverlap="1" wp14:anchorId="4D4AC4E9" wp14:editId="48711050">
            <wp:simplePos x="0" y="0"/>
            <wp:positionH relativeFrom="column">
              <wp:posOffset>4914900</wp:posOffset>
            </wp:positionH>
            <wp:positionV relativeFrom="paragraph">
              <wp:posOffset>90805</wp:posOffset>
            </wp:positionV>
            <wp:extent cx="1854200" cy="1752600"/>
            <wp:effectExtent l="0" t="0" r="0" b="0"/>
            <wp:wrapThrough wrapText="bothSides">
              <wp:wrapPolygon edited="0">
                <wp:start x="0" y="0"/>
                <wp:lineTo x="0" y="21287"/>
                <wp:lineTo x="21304" y="21287"/>
                <wp:lineTo x="21304" y="0"/>
                <wp:lineTo x="0" y="0"/>
              </wp:wrapPolygon>
            </wp:wrapThrough>
            <wp:docPr id="4" name="Picture 4" descr="cello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lor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0BB7B" w14:textId="77777777" w:rsidR="00C53623" w:rsidRDefault="00C53623" w:rsidP="00C53623">
      <w:pPr>
        <w:pStyle w:val="ListParagraph"/>
        <w:numPr>
          <w:ilvl w:val="0"/>
          <w:numId w:val="1"/>
        </w:numPr>
      </w:pPr>
      <w:r>
        <w:t xml:space="preserve"> Use the diagram to answer the next two questions.  Overlapping circles can be use to show relationships. In this diagram, levels of organization within living things are shown. </w:t>
      </w:r>
    </w:p>
    <w:p w14:paraId="59B54648" w14:textId="77777777" w:rsidR="00C53623" w:rsidRDefault="00C53623" w:rsidP="00C53623">
      <w:pPr>
        <w:pStyle w:val="ListParagraph"/>
        <w:numPr>
          <w:ilvl w:val="1"/>
          <w:numId w:val="1"/>
        </w:numPr>
      </w:pPr>
      <w:r>
        <w:t>If each circle is made from the smaller circles inside it, what would circle “X” stand for?</w:t>
      </w:r>
    </w:p>
    <w:p w14:paraId="1A5627E1" w14:textId="77777777" w:rsidR="00C53623" w:rsidRDefault="00C53623" w:rsidP="00C53623"/>
    <w:p w14:paraId="76448F8B" w14:textId="77777777" w:rsidR="00C53623" w:rsidRDefault="00C53623" w:rsidP="00C53623">
      <w:pPr>
        <w:pStyle w:val="ListParagraph"/>
        <w:numPr>
          <w:ilvl w:val="1"/>
          <w:numId w:val="1"/>
        </w:numPr>
      </w:pPr>
      <w:r>
        <w:t>What would circle “Z” stand for?</w:t>
      </w:r>
    </w:p>
    <w:p w14:paraId="3F43B92A" w14:textId="77777777" w:rsidR="00C53623" w:rsidRDefault="00C53623" w:rsidP="00C53623"/>
    <w:p w14:paraId="242348DE" w14:textId="77777777" w:rsidR="00C53623" w:rsidRDefault="00C53623" w:rsidP="00C53623"/>
    <w:p w14:paraId="78AF207F" w14:textId="77777777" w:rsidR="00C53623" w:rsidRDefault="00C53623" w:rsidP="00C53623">
      <w:pPr>
        <w:pStyle w:val="ListParagraph"/>
        <w:numPr>
          <w:ilvl w:val="0"/>
          <w:numId w:val="1"/>
        </w:numPr>
      </w:pPr>
      <w:r>
        <w:t xml:space="preserve"> List three examples for </w:t>
      </w:r>
      <w:r>
        <w:rPr>
          <w:i/>
        </w:rPr>
        <w:t>each</w:t>
      </w:r>
      <w:r>
        <w:t xml:space="preserve"> of the levels of organization.</w:t>
      </w:r>
    </w:p>
    <w:p w14:paraId="717E9CA6" w14:textId="77777777" w:rsidR="00C53623" w:rsidRDefault="00C53623" w:rsidP="00C53623"/>
    <w:p w14:paraId="214C7787" w14:textId="77777777" w:rsidR="00C53623" w:rsidRDefault="00C53623" w:rsidP="00C53623"/>
    <w:p w14:paraId="0D924D30" w14:textId="77777777" w:rsidR="00C53623" w:rsidRDefault="00C53623" w:rsidP="00C53623">
      <w:pPr>
        <w:pStyle w:val="ListParagraph"/>
        <w:numPr>
          <w:ilvl w:val="0"/>
          <w:numId w:val="1"/>
        </w:numPr>
      </w:pPr>
      <w:r>
        <w:t>Which organ system collects and excretes cell wastes? _______________________________________</w:t>
      </w:r>
    </w:p>
    <w:p w14:paraId="40A7E76E" w14:textId="77777777" w:rsidR="00C53623" w:rsidRDefault="00C53623" w:rsidP="00C53623"/>
    <w:p w14:paraId="04663B42" w14:textId="77777777" w:rsidR="00C53623" w:rsidRDefault="00C53623" w:rsidP="00C53623">
      <w:pPr>
        <w:pStyle w:val="ListParagraph"/>
        <w:numPr>
          <w:ilvl w:val="0"/>
          <w:numId w:val="1"/>
        </w:numPr>
      </w:pPr>
      <w:r>
        <w:t>Which organ system breaks down food?</w:t>
      </w:r>
      <w:r w:rsidR="00B20271">
        <w:t xml:space="preserve"> _______________________________________________________</w:t>
      </w:r>
    </w:p>
    <w:p w14:paraId="60FC13B7" w14:textId="77777777" w:rsidR="00B20271" w:rsidRDefault="00B20271" w:rsidP="00B20271"/>
    <w:p w14:paraId="418D2AEC" w14:textId="77777777" w:rsidR="00B20271" w:rsidRDefault="00B20271" w:rsidP="00B20271"/>
    <w:p w14:paraId="5FB47899" w14:textId="77777777" w:rsidR="00C53623" w:rsidRDefault="00C53623" w:rsidP="00C53623">
      <w:pPr>
        <w:pStyle w:val="ListParagraph"/>
        <w:numPr>
          <w:ilvl w:val="0"/>
          <w:numId w:val="1"/>
        </w:numPr>
      </w:pPr>
      <w:r>
        <w:t>Which organ system allows for the exchange of oxygen and carbon dioxide?</w:t>
      </w:r>
    </w:p>
    <w:p w14:paraId="29836FC2" w14:textId="77777777" w:rsidR="006C0C83" w:rsidRDefault="006C0C83" w:rsidP="006C0C83"/>
    <w:sectPr w:rsidR="006C0C83" w:rsidSect="00C53623">
      <w:headerReference w:type="default" r:id="rId11"/>
      <w:pgSz w:w="12240" w:h="15840"/>
      <w:pgMar w:top="1152" w:right="1008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C2C0D" w14:textId="77777777" w:rsidR="00C53623" w:rsidRDefault="00C53623" w:rsidP="00C53623">
      <w:r>
        <w:separator/>
      </w:r>
    </w:p>
  </w:endnote>
  <w:endnote w:type="continuationSeparator" w:id="0">
    <w:p w14:paraId="7F5BA11F" w14:textId="77777777" w:rsidR="00C53623" w:rsidRDefault="00C53623" w:rsidP="00C5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B9598" w14:textId="77777777" w:rsidR="00C53623" w:rsidRDefault="00C53623" w:rsidP="00C53623">
      <w:r>
        <w:separator/>
      </w:r>
    </w:p>
  </w:footnote>
  <w:footnote w:type="continuationSeparator" w:id="0">
    <w:p w14:paraId="39829681" w14:textId="77777777" w:rsidR="00C53623" w:rsidRDefault="00C53623" w:rsidP="00C53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D487A" w14:textId="77777777" w:rsidR="00C53623" w:rsidRDefault="00C53623">
    <w:pPr>
      <w:pStyle w:val="Header"/>
    </w:pPr>
    <w:r>
      <w:t>Name: __________________________________________________ Date: ________________ Period: 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AFD"/>
    <w:multiLevelType w:val="hybridMultilevel"/>
    <w:tmpl w:val="A7A882A6"/>
    <w:lvl w:ilvl="0" w:tplc="52004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B62A9"/>
    <w:multiLevelType w:val="hybridMultilevel"/>
    <w:tmpl w:val="70F8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30A0F"/>
    <w:multiLevelType w:val="hybridMultilevel"/>
    <w:tmpl w:val="B940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2F"/>
    <w:rsid w:val="006C0C83"/>
    <w:rsid w:val="00833141"/>
    <w:rsid w:val="0098612F"/>
    <w:rsid w:val="00B20271"/>
    <w:rsid w:val="00B42BC4"/>
    <w:rsid w:val="00BB100F"/>
    <w:rsid w:val="00C53623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9C4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2F"/>
    <w:pPr>
      <w:ind w:left="720"/>
      <w:contextualSpacing/>
    </w:pPr>
  </w:style>
  <w:style w:type="table" w:styleId="TableGrid">
    <w:name w:val="Table Grid"/>
    <w:basedOn w:val="TableNormal"/>
    <w:uiPriority w:val="59"/>
    <w:rsid w:val="0098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623"/>
  </w:style>
  <w:style w:type="paragraph" w:styleId="Footer">
    <w:name w:val="footer"/>
    <w:basedOn w:val="Normal"/>
    <w:link w:val="FooterChar"/>
    <w:uiPriority w:val="99"/>
    <w:unhideWhenUsed/>
    <w:rsid w:val="00C53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623"/>
  </w:style>
  <w:style w:type="character" w:styleId="Hyperlink">
    <w:name w:val="Hyperlink"/>
    <w:basedOn w:val="DefaultParagraphFont"/>
    <w:uiPriority w:val="99"/>
    <w:unhideWhenUsed/>
    <w:rsid w:val="00833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2F"/>
    <w:pPr>
      <w:ind w:left="720"/>
      <w:contextualSpacing/>
    </w:pPr>
  </w:style>
  <w:style w:type="table" w:styleId="TableGrid">
    <w:name w:val="Table Grid"/>
    <w:basedOn w:val="TableNormal"/>
    <w:uiPriority w:val="59"/>
    <w:rsid w:val="00986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623"/>
  </w:style>
  <w:style w:type="paragraph" w:styleId="Footer">
    <w:name w:val="footer"/>
    <w:basedOn w:val="Normal"/>
    <w:link w:val="FooterChar"/>
    <w:uiPriority w:val="99"/>
    <w:unhideWhenUsed/>
    <w:rsid w:val="00C53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623"/>
  </w:style>
  <w:style w:type="character" w:styleId="Hyperlink">
    <w:name w:val="Hyperlink"/>
    <w:basedOn w:val="DefaultParagraphFont"/>
    <w:uiPriority w:val="99"/>
    <w:unhideWhenUsed/>
    <w:rsid w:val="00833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quizlet.com/33777539" TargetMode="External"/><Relationship Id="rId9" Type="http://schemas.openxmlformats.org/officeDocument/2006/relationships/image" Target="media/image1.gif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432</Words>
  <Characters>2469</Characters>
  <Application>Microsoft Macintosh Word</Application>
  <DocSecurity>0</DocSecurity>
  <Lines>20</Lines>
  <Paragraphs>5</Paragraphs>
  <ScaleCrop>false</ScaleCrop>
  <Company>Eastmont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2</cp:revision>
  <dcterms:created xsi:type="dcterms:W3CDTF">2012-11-28T19:09:00Z</dcterms:created>
  <dcterms:modified xsi:type="dcterms:W3CDTF">2014-01-13T15:37:00Z</dcterms:modified>
</cp:coreProperties>
</file>